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F9DA4" w14:textId="158D335E" w:rsidR="0080751B" w:rsidRPr="00554FEE" w:rsidRDefault="00474315">
      <w:pPr>
        <w:rPr>
          <w:b/>
          <w:bCs/>
        </w:rPr>
      </w:pPr>
      <w:r w:rsidRPr="00554FEE">
        <w:rPr>
          <w:b/>
          <w:bCs/>
        </w:rPr>
        <w:t>Kairos Prison Ministry</w:t>
      </w:r>
      <w:r w:rsidR="00FF7845" w:rsidRPr="00554FEE">
        <w:rPr>
          <w:b/>
          <w:bCs/>
        </w:rPr>
        <w:t xml:space="preserve"> Week at McCormick: March 20 – 24. </w:t>
      </w:r>
    </w:p>
    <w:p w14:paraId="53B95F18" w14:textId="7DC5DA23" w:rsidR="009732B2" w:rsidRPr="00554FEE" w:rsidRDefault="009732B2" w:rsidP="0052512E">
      <w:pPr>
        <w:rPr>
          <w:rFonts w:cstheme="minorHAnsi"/>
          <w:color w:val="000000"/>
          <w:shd w:val="clear" w:color="auto" w:fill="FFFFFF"/>
        </w:rPr>
      </w:pPr>
      <w:proofErr w:type="gramStart"/>
      <w:r w:rsidRPr="00554FEE">
        <w:rPr>
          <w:rFonts w:cstheme="minorHAnsi"/>
          <w:color w:val="000000"/>
          <w:shd w:val="clear" w:color="auto" w:fill="FFFFFF"/>
        </w:rPr>
        <w:t>The Kairos</w:t>
      </w:r>
      <w:proofErr w:type="gramEnd"/>
      <w:r w:rsidRPr="00554FEE">
        <w:rPr>
          <w:rFonts w:cstheme="minorHAnsi"/>
          <w:color w:val="000000"/>
          <w:shd w:val="clear" w:color="auto" w:fill="FFFFFF"/>
        </w:rPr>
        <w:t xml:space="preserve"> Week begins just a few days from now. Thank you for </w:t>
      </w:r>
      <w:proofErr w:type="gramStart"/>
      <w:r w:rsidRPr="00554FEE">
        <w:rPr>
          <w:rFonts w:cstheme="minorHAnsi"/>
          <w:color w:val="000000"/>
          <w:shd w:val="clear" w:color="auto" w:fill="FFFFFF"/>
        </w:rPr>
        <w:t>all of</w:t>
      </w:r>
      <w:proofErr w:type="gramEnd"/>
      <w:r w:rsidRPr="00554FEE">
        <w:rPr>
          <w:rFonts w:cstheme="minorHAnsi"/>
          <w:color w:val="000000"/>
          <w:shd w:val="clear" w:color="auto" w:fill="FFFFFF"/>
        </w:rPr>
        <w:t xml:space="preserve"> your support over the past few weeks. </w:t>
      </w:r>
    </w:p>
    <w:p w14:paraId="181B81A3" w14:textId="3534344B" w:rsidR="00273389" w:rsidRPr="00554FEE" w:rsidRDefault="00273389" w:rsidP="0052512E">
      <w:pPr>
        <w:rPr>
          <w:rFonts w:cstheme="minorHAnsi"/>
          <w:color w:val="000000"/>
          <w:shd w:val="clear" w:color="auto" w:fill="FFFFFF"/>
        </w:rPr>
      </w:pPr>
      <w:r w:rsidRPr="00554FEE">
        <w:rPr>
          <w:rFonts w:cstheme="minorHAnsi"/>
          <w:color w:val="000000"/>
          <w:shd w:val="clear" w:color="auto" w:fill="FFFFFF"/>
        </w:rPr>
        <w:t xml:space="preserve">We can still use your support: </w:t>
      </w:r>
    </w:p>
    <w:p w14:paraId="297BEDA1" w14:textId="3944F5B3" w:rsidR="009967FA" w:rsidRPr="00554FEE" w:rsidRDefault="0015217A" w:rsidP="00797D50">
      <w:pPr>
        <w:pStyle w:val="ListParagraph"/>
        <w:numPr>
          <w:ilvl w:val="0"/>
          <w:numId w:val="4"/>
        </w:numPr>
      </w:pPr>
      <w:r w:rsidRPr="00554FEE">
        <w:rPr>
          <w:rFonts w:cstheme="minorHAnsi"/>
          <w:b/>
          <w:bCs/>
          <w:color w:val="000000"/>
          <w:shd w:val="clear" w:color="auto" w:fill="FFFFFF"/>
        </w:rPr>
        <w:t>Cookies:</w:t>
      </w:r>
      <w:r w:rsidRPr="00554FEE">
        <w:rPr>
          <w:rFonts w:cstheme="minorHAnsi"/>
          <w:color w:val="000000"/>
          <w:shd w:val="clear" w:color="auto" w:fill="FFFFFF"/>
        </w:rPr>
        <w:t xml:space="preserve"> </w:t>
      </w:r>
      <w:r w:rsidR="00033165" w:rsidRPr="00554FEE">
        <w:rPr>
          <w:rFonts w:cstheme="minorHAnsi"/>
          <w:color w:val="000000"/>
          <w:shd w:val="clear" w:color="auto" w:fill="FFFFFF"/>
        </w:rPr>
        <w:t xml:space="preserve">You can still </w:t>
      </w:r>
      <w:r w:rsidR="009967FA" w:rsidRPr="00554FEE">
        <w:rPr>
          <w:rFonts w:cstheme="minorHAnsi"/>
          <w:color w:val="000000"/>
          <w:shd w:val="clear" w:color="auto" w:fill="FFFFFF"/>
        </w:rPr>
        <w:t xml:space="preserve">donate </w:t>
      </w:r>
      <w:r w:rsidRPr="00554FEE">
        <w:rPr>
          <w:rFonts w:cstheme="minorHAnsi"/>
          <w:color w:val="000000"/>
          <w:shd w:val="clear" w:color="auto" w:fill="FFFFFF"/>
        </w:rPr>
        <w:t xml:space="preserve">your cookies </w:t>
      </w:r>
      <w:r w:rsidR="009967FA" w:rsidRPr="00554FEE">
        <w:rPr>
          <w:rFonts w:cstheme="minorHAnsi"/>
          <w:color w:val="000000"/>
          <w:shd w:val="clear" w:color="auto" w:fill="FFFFFF"/>
        </w:rPr>
        <w:t xml:space="preserve">at </w:t>
      </w:r>
      <w:r w:rsidR="00033165" w:rsidRPr="00554FEE">
        <w:rPr>
          <w:rFonts w:cstheme="minorHAnsi"/>
          <w:color w:val="000000"/>
          <w:shd w:val="clear" w:color="auto" w:fill="FFFFFF"/>
        </w:rPr>
        <w:t xml:space="preserve">church </w:t>
      </w:r>
      <w:r w:rsidRPr="00554FEE">
        <w:rPr>
          <w:rFonts w:cstheme="minorHAnsi"/>
          <w:color w:val="000000"/>
          <w:shd w:val="clear" w:color="auto" w:fill="FFFFFF"/>
        </w:rPr>
        <w:t xml:space="preserve">through Sunday, April </w:t>
      </w:r>
      <w:r w:rsidR="00033165" w:rsidRPr="00554FEE">
        <w:rPr>
          <w:rFonts w:cstheme="minorHAnsi"/>
          <w:color w:val="000000"/>
          <w:shd w:val="clear" w:color="auto" w:fill="FFFFFF"/>
        </w:rPr>
        <w:t xml:space="preserve">19. </w:t>
      </w:r>
      <w:r w:rsidR="001E12CB" w:rsidRPr="00554FEE">
        <w:t xml:space="preserve">Cookies must be in their original unopened </w:t>
      </w:r>
      <w:r w:rsidR="00F327BA" w:rsidRPr="00554FEE">
        <w:t>packaging and</w:t>
      </w:r>
      <w:r w:rsidR="001E12CB" w:rsidRPr="00554FEE">
        <w:t xml:space="preserve"> cannot contain nuts.  </w:t>
      </w:r>
      <w:r w:rsidR="009967FA" w:rsidRPr="00554FEE">
        <w:rPr>
          <w:b/>
          <w:bCs/>
        </w:rPr>
        <w:t>The types of cookies that work best are Chocolate Chip, Fig Newton, Oatmeal (raisin), Sugar, Molasses, Oreo, and other sandwich type cookies</w:t>
      </w:r>
      <w:r w:rsidR="009967FA" w:rsidRPr="00554FEE">
        <w:t xml:space="preserve">. </w:t>
      </w:r>
    </w:p>
    <w:p w14:paraId="0A126A7D" w14:textId="77777777" w:rsidR="00F735AB" w:rsidRPr="00554FEE" w:rsidRDefault="00F735AB" w:rsidP="00F735AB">
      <w:pPr>
        <w:pStyle w:val="ListParagraph"/>
      </w:pPr>
    </w:p>
    <w:p w14:paraId="1EED58A2" w14:textId="01E95B85" w:rsidR="00797D50" w:rsidRPr="00554FEE" w:rsidRDefault="00797D50" w:rsidP="00797D50">
      <w:pPr>
        <w:pStyle w:val="ListParagraph"/>
        <w:numPr>
          <w:ilvl w:val="0"/>
          <w:numId w:val="4"/>
        </w:numPr>
      </w:pPr>
      <w:r w:rsidRPr="00554FEE">
        <w:rPr>
          <w:b/>
          <w:bCs/>
        </w:rPr>
        <w:t xml:space="preserve">Prayer wheel: </w:t>
      </w:r>
      <w:r w:rsidRPr="00554FEE">
        <w:t xml:space="preserve">In our community room at McCormick, we display a whiteboard Prayer Wheel for each day of the walk, showing the hours of the day and names of people who are praying for the participants at that time.  To sign up, click on this link </w:t>
      </w:r>
      <w:hyperlink r:id="rId5" w:history="1">
        <w:r w:rsidRPr="00554FEE">
          <w:rPr>
            <w:rStyle w:val="Hyperlink"/>
          </w:rPr>
          <w:t>Prayer Vigils - McCormick March 21 - 24 2023</w:t>
        </w:r>
      </w:hyperlink>
      <w:r w:rsidRPr="00554FEE">
        <w:t>.   Scroll down to select the time you want to pray. You can also sign up on the paper sign-up sheet outside of the fellowship hall</w:t>
      </w:r>
      <w:r w:rsidR="00987204" w:rsidRPr="00554FEE">
        <w:t xml:space="preserve"> or fill in the times on the attached chart and send it to jdavia579@gmail.com</w:t>
      </w:r>
    </w:p>
    <w:p w14:paraId="38B5AF16" w14:textId="74AB5173" w:rsidR="00543B43" w:rsidRPr="00554FEE" w:rsidRDefault="00543B43" w:rsidP="00543B43">
      <w:pPr>
        <w:rPr>
          <w:color w:val="000000" w:themeColor="text1"/>
        </w:rPr>
      </w:pPr>
      <w:r w:rsidRPr="00554FEE">
        <w:rPr>
          <w:color w:val="000000" w:themeColor="text1"/>
        </w:rPr>
        <w:t xml:space="preserve">Your gifts of cookies and prayers represent Gods unconditional love (Agape), freely given with no expectation of anything in return. </w:t>
      </w:r>
      <w:r w:rsidR="00E0059B">
        <w:rPr>
          <w:color w:val="000000" w:themeColor="text1"/>
        </w:rPr>
        <w:t>These gifts from a</w:t>
      </w:r>
      <w:r w:rsidR="00363165">
        <w:rPr>
          <w:color w:val="000000" w:themeColor="text1"/>
        </w:rPr>
        <w:t xml:space="preserve"> fellow Christian help the prisoners see that they are not alone. </w:t>
      </w:r>
    </w:p>
    <w:p w14:paraId="7BC4F475" w14:textId="77777777" w:rsidR="00F735AB" w:rsidRDefault="00F735AB" w:rsidP="00F735AB">
      <w:pPr>
        <w:rPr>
          <w:rFonts w:ascii="Calibri" w:hAnsi="Calibri" w:cs="Calibri"/>
        </w:rPr>
      </w:pPr>
      <w:r w:rsidRPr="00554FEE">
        <w:rPr>
          <w:rFonts w:ascii="Calibri" w:hAnsi="Calibri" w:cs="Calibri"/>
        </w:rPr>
        <w:t xml:space="preserve">For more information, contact Joe Da Via, </w:t>
      </w:r>
      <w:hyperlink r:id="rId6" w:history="1">
        <w:r w:rsidRPr="00554FEE">
          <w:rPr>
            <w:rStyle w:val="Hyperlink"/>
            <w:rFonts w:ascii="Calibri" w:hAnsi="Calibri" w:cs="Calibri"/>
          </w:rPr>
          <w:t>jdavia579@gmail.com</w:t>
        </w:r>
      </w:hyperlink>
      <w:r w:rsidRPr="00554FEE">
        <w:rPr>
          <w:rFonts w:ascii="Calibri" w:hAnsi="Calibri" w:cs="Calibri"/>
        </w:rPr>
        <w:t xml:space="preserve"> or 262-424-3510.</w:t>
      </w:r>
    </w:p>
    <w:p w14:paraId="59E2EB9A" w14:textId="77777777" w:rsidR="00554FEE" w:rsidRPr="00554FEE" w:rsidRDefault="00554FEE" w:rsidP="00554FEE">
      <w:pPr>
        <w:rPr>
          <w:rFonts w:ascii="Calibri" w:hAnsi="Calibri" w:cs="Calibri"/>
        </w:rPr>
      </w:pPr>
    </w:p>
    <w:p w14:paraId="3B4655BF" w14:textId="77777777" w:rsidR="00554FEE" w:rsidRPr="00554FEE" w:rsidRDefault="00554FEE" w:rsidP="00554FEE">
      <w:pPr>
        <w:rPr>
          <w:rFonts w:ascii="Calibri" w:hAnsi="Calibri" w:cs="Calibri"/>
        </w:rPr>
      </w:pPr>
    </w:p>
    <w:p w14:paraId="0041D556" w14:textId="77777777" w:rsidR="00554FEE" w:rsidRPr="00554FEE" w:rsidRDefault="00554FEE" w:rsidP="00554FEE">
      <w:pPr>
        <w:rPr>
          <w:rFonts w:ascii="Calibri" w:hAnsi="Calibri" w:cs="Calibri"/>
        </w:rPr>
      </w:pPr>
    </w:p>
    <w:p w14:paraId="78FF5BA2" w14:textId="77777777" w:rsidR="00554FEE" w:rsidRPr="00554FEE" w:rsidRDefault="00554FEE" w:rsidP="00554FEE">
      <w:pPr>
        <w:rPr>
          <w:rFonts w:ascii="Calibri" w:hAnsi="Calibri" w:cs="Calibri"/>
        </w:rPr>
      </w:pPr>
    </w:p>
    <w:p w14:paraId="6CA01F85" w14:textId="77777777" w:rsidR="00554FEE" w:rsidRPr="00554FEE" w:rsidRDefault="00554FEE" w:rsidP="00554FEE">
      <w:pPr>
        <w:rPr>
          <w:rFonts w:ascii="Calibri" w:hAnsi="Calibri" w:cs="Calibri"/>
        </w:rPr>
      </w:pPr>
    </w:p>
    <w:p w14:paraId="77CAB24E" w14:textId="77777777" w:rsidR="00554FEE" w:rsidRDefault="00554FEE" w:rsidP="00554FEE">
      <w:pPr>
        <w:rPr>
          <w:rFonts w:ascii="Calibri" w:hAnsi="Calibri" w:cs="Calibri"/>
        </w:rPr>
      </w:pPr>
    </w:p>
    <w:p w14:paraId="1F674AD8" w14:textId="58AF04F4" w:rsidR="00554FEE" w:rsidRPr="00554FEE" w:rsidRDefault="00554FEE" w:rsidP="00554FEE">
      <w:pPr>
        <w:tabs>
          <w:tab w:val="left" w:pos="1950"/>
        </w:tabs>
        <w:rPr>
          <w:rFonts w:ascii="Calibri" w:hAnsi="Calibri" w:cs="Calibri"/>
        </w:rPr>
      </w:pPr>
      <w:r>
        <w:rPr>
          <w:rFonts w:ascii="Calibri" w:hAnsi="Calibri" w:cs="Calibri"/>
        </w:rPr>
        <w:tab/>
      </w:r>
    </w:p>
    <w:sectPr w:rsidR="00554FEE" w:rsidRPr="00554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21B0"/>
    <w:multiLevelType w:val="hybridMultilevel"/>
    <w:tmpl w:val="7BBA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773BB"/>
    <w:multiLevelType w:val="hybridMultilevel"/>
    <w:tmpl w:val="2F08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324FA"/>
    <w:multiLevelType w:val="hybridMultilevel"/>
    <w:tmpl w:val="7FEA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40781"/>
    <w:multiLevelType w:val="hybridMultilevel"/>
    <w:tmpl w:val="408C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412281">
    <w:abstractNumId w:val="3"/>
  </w:num>
  <w:num w:numId="2" w16cid:durableId="1363287075">
    <w:abstractNumId w:val="0"/>
  </w:num>
  <w:num w:numId="3" w16cid:durableId="1417172105">
    <w:abstractNumId w:val="1"/>
  </w:num>
  <w:num w:numId="4" w16cid:durableId="968515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15"/>
    <w:rsid w:val="00001697"/>
    <w:rsid w:val="00033165"/>
    <w:rsid w:val="0007607A"/>
    <w:rsid w:val="00084C64"/>
    <w:rsid w:val="000B1726"/>
    <w:rsid w:val="000C6EE6"/>
    <w:rsid w:val="000D3F19"/>
    <w:rsid w:val="000E46DF"/>
    <w:rsid w:val="00121EF8"/>
    <w:rsid w:val="001330BC"/>
    <w:rsid w:val="0015217A"/>
    <w:rsid w:val="00174404"/>
    <w:rsid w:val="001A0DFD"/>
    <w:rsid w:val="001B4557"/>
    <w:rsid w:val="001B6EEA"/>
    <w:rsid w:val="001C3FAC"/>
    <w:rsid w:val="001D6051"/>
    <w:rsid w:val="001E12CB"/>
    <w:rsid w:val="001F1181"/>
    <w:rsid w:val="00224DDA"/>
    <w:rsid w:val="00230F2E"/>
    <w:rsid w:val="00232358"/>
    <w:rsid w:val="002371A4"/>
    <w:rsid w:val="00251EAA"/>
    <w:rsid w:val="00273389"/>
    <w:rsid w:val="002D12F9"/>
    <w:rsid w:val="002E2204"/>
    <w:rsid w:val="003124E8"/>
    <w:rsid w:val="003232D3"/>
    <w:rsid w:val="003263B7"/>
    <w:rsid w:val="00333022"/>
    <w:rsid w:val="00336733"/>
    <w:rsid w:val="00336BCF"/>
    <w:rsid w:val="003451C8"/>
    <w:rsid w:val="00355939"/>
    <w:rsid w:val="00363165"/>
    <w:rsid w:val="00366234"/>
    <w:rsid w:val="00385517"/>
    <w:rsid w:val="0039187F"/>
    <w:rsid w:val="003B7590"/>
    <w:rsid w:val="003F0014"/>
    <w:rsid w:val="00401905"/>
    <w:rsid w:val="00403B74"/>
    <w:rsid w:val="0042362C"/>
    <w:rsid w:val="0042648F"/>
    <w:rsid w:val="00442BE5"/>
    <w:rsid w:val="004460B6"/>
    <w:rsid w:val="00466C1F"/>
    <w:rsid w:val="00474315"/>
    <w:rsid w:val="00475439"/>
    <w:rsid w:val="0049654B"/>
    <w:rsid w:val="004B5066"/>
    <w:rsid w:val="004B59EC"/>
    <w:rsid w:val="004C2DD7"/>
    <w:rsid w:val="004D4DA0"/>
    <w:rsid w:val="004D7B2B"/>
    <w:rsid w:val="004F084E"/>
    <w:rsid w:val="00507291"/>
    <w:rsid w:val="0052512E"/>
    <w:rsid w:val="00532EE8"/>
    <w:rsid w:val="00543B43"/>
    <w:rsid w:val="00543E6F"/>
    <w:rsid w:val="00547760"/>
    <w:rsid w:val="005520F5"/>
    <w:rsid w:val="00554FEE"/>
    <w:rsid w:val="00567258"/>
    <w:rsid w:val="00580648"/>
    <w:rsid w:val="005D0FD6"/>
    <w:rsid w:val="005E2AFC"/>
    <w:rsid w:val="005F0DD5"/>
    <w:rsid w:val="00626160"/>
    <w:rsid w:val="00643CF3"/>
    <w:rsid w:val="0065096B"/>
    <w:rsid w:val="006610B0"/>
    <w:rsid w:val="00673C46"/>
    <w:rsid w:val="00675E70"/>
    <w:rsid w:val="006843F5"/>
    <w:rsid w:val="00692A6C"/>
    <w:rsid w:val="00694812"/>
    <w:rsid w:val="006B2D18"/>
    <w:rsid w:val="006B7CAF"/>
    <w:rsid w:val="006D70D8"/>
    <w:rsid w:val="006F4551"/>
    <w:rsid w:val="00715D7F"/>
    <w:rsid w:val="00720FCB"/>
    <w:rsid w:val="0072250A"/>
    <w:rsid w:val="0074244C"/>
    <w:rsid w:val="007549EE"/>
    <w:rsid w:val="0076323E"/>
    <w:rsid w:val="00773B83"/>
    <w:rsid w:val="00776686"/>
    <w:rsid w:val="00797D50"/>
    <w:rsid w:val="007A562D"/>
    <w:rsid w:val="007C4A6F"/>
    <w:rsid w:val="007C6F5A"/>
    <w:rsid w:val="007E153E"/>
    <w:rsid w:val="007E1B9E"/>
    <w:rsid w:val="0080751B"/>
    <w:rsid w:val="00851BDD"/>
    <w:rsid w:val="0086557D"/>
    <w:rsid w:val="008755C0"/>
    <w:rsid w:val="00887663"/>
    <w:rsid w:val="00892A55"/>
    <w:rsid w:val="008D05DC"/>
    <w:rsid w:val="0090706C"/>
    <w:rsid w:val="00916982"/>
    <w:rsid w:val="00960CDD"/>
    <w:rsid w:val="0097140F"/>
    <w:rsid w:val="009732B2"/>
    <w:rsid w:val="00985793"/>
    <w:rsid w:val="00987204"/>
    <w:rsid w:val="00992D3B"/>
    <w:rsid w:val="009967FA"/>
    <w:rsid w:val="00996B08"/>
    <w:rsid w:val="009A514A"/>
    <w:rsid w:val="009B41B8"/>
    <w:rsid w:val="009B5ECA"/>
    <w:rsid w:val="009B6BBF"/>
    <w:rsid w:val="009C75AA"/>
    <w:rsid w:val="009E48EE"/>
    <w:rsid w:val="00A14089"/>
    <w:rsid w:val="00A24FD6"/>
    <w:rsid w:val="00A34DA1"/>
    <w:rsid w:val="00A36AD8"/>
    <w:rsid w:val="00A375C3"/>
    <w:rsid w:val="00A50D62"/>
    <w:rsid w:val="00A87E59"/>
    <w:rsid w:val="00AC41DC"/>
    <w:rsid w:val="00AC45A0"/>
    <w:rsid w:val="00AD4D0E"/>
    <w:rsid w:val="00AE5C64"/>
    <w:rsid w:val="00AF0FA1"/>
    <w:rsid w:val="00B04EAA"/>
    <w:rsid w:val="00B12ABF"/>
    <w:rsid w:val="00B178D8"/>
    <w:rsid w:val="00B4173F"/>
    <w:rsid w:val="00B429D7"/>
    <w:rsid w:val="00B56AC5"/>
    <w:rsid w:val="00B67387"/>
    <w:rsid w:val="00B76F83"/>
    <w:rsid w:val="00B91821"/>
    <w:rsid w:val="00B9520D"/>
    <w:rsid w:val="00BB07C0"/>
    <w:rsid w:val="00C1735A"/>
    <w:rsid w:val="00C66FC4"/>
    <w:rsid w:val="00C705E9"/>
    <w:rsid w:val="00C81622"/>
    <w:rsid w:val="00C95CD9"/>
    <w:rsid w:val="00CB3178"/>
    <w:rsid w:val="00CD1785"/>
    <w:rsid w:val="00D055C2"/>
    <w:rsid w:val="00D1098A"/>
    <w:rsid w:val="00D14F85"/>
    <w:rsid w:val="00D35EF6"/>
    <w:rsid w:val="00D40668"/>
    <w:rsid w:val="00D5501B"/>
    <w:rsid w:val="00D56340"/>
    <w:rsid w:val="00D76FAB"/>
    <w:rsid w:val="00D80A2D"/>
    <w:rsid w:val="00D8663D"/>
    <w:rsid w:val="00DA3F8B"/>
    <w:rsid w:val="00DB3902"/>
    <w:rsid w:val="00DB50A0"/>
    <w:rsid w:val="00DC37ED"/>
    <w:rsid w:val="00DC39E5"/>
    <w:rsid w:val="00DE309B"/>
    <w:rsid w:val="00DE3C11"/>
    <w:rsid w:val="00DE54D2"/>
    <w:rsid w:val="00E0059B"/>
    <w:rsid w:val="00E05C6B"/>
    <w:rsid w:val="00E30A41"/>
    <w:rsid w:val="00E418E7"/>
    <w:rsid w:val="00E440EC"/>
    <w:rsid w:val="00E449CD"/>
    <w:rsid w:val="00E5120D"/>
    <w:rsid w:val="00F0109C"/>
    <w:rsid w:val="00F30B7B"/>
    <w:rsid w:val="00F327BA"/>
    <w:rsid w:val="00F51054"/>
    <w:rsid w:val="00F52A91"/>
    <w:rsid w:val="00F53A6F"/>
    <w:rsid w:val="00F735AB"/>
    <w:rsid w:val="00F7382D"/>
    <w:rsid w:val="00F826AC"/>
    <w:rsid w:val="00F852A3"/>
    <w:rsid w:val="00F90246"/>
    <w:rsid w:val="00F946D0"/>
    <w:rsid w:val="00FA153E"/>
    <w:rsid w:val="00FA3EC4"/>
    <w:rsid w:val="00FA64CA"/>
    <w:rsid w:val="00FC18BF"/>
    <w:rsid w:val="00FF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C4E8"/>
  <w15:chartTrackingRefBased/>
  <w15:docId w15:val="{23A88D41-AFEF-4384-B55C-0E8D723B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460B6"/>
    <w:rPr>
      <w:i/>
      <w:iCs/>
    </w:rPr>
  </w:style>
  <w:style w:type="character" w:styleId="Hyperlink">
    <w:name w:val="Hyperlink"/>
    <w:basedOn w:val="DefaultParagraphFont"/>
    <w:uiPriority w:val="99"/>
    <w:unhideWhenUsed/>
    <w:rsid w:val="00230F2E"/>
    <w:rPr>
      <w:color w:val="0000FF"/>
      <w:u w:val="single"/>
    </w:rPr>
  </w:style>
  <w:style w:type="paragraph" w:styleId="ListParagraph">
    <w:name w:val="List Paragraph"/>
    <w:basedOn w:val="Normal"/>
    <w:uiPriority w:val="34"/>
    <w:qFormat/>
    <w:rsid w:val="0074244C"/>
    <w:pPr>
      <w:ind w:left="720"/>
      <w:contextualSpacing/>
    </w:pPr>
  </w:style>
  <w:style w:type="character" w:styleId="UnresolvedMention">
    <w:name w:val="Unresolved Mention"/>
    <w:basedOn w:val="DefaultParagraphFont"/>
    <w:uiPriority w:val="99"/>
    <w:semiHidden/>
    <w:unhideWhenUsed/>
    <w:rsid w:val="00DB5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582">
      <w:bodyDiv w:val="1"/>
      <w:marLeft w:val="0"/>
      <w:marRight w:val="0"/>
      <w:marTop w:val="0"/>
      <w:marBottom w:val="0"/>
      <w:divBdr>
        <w:top w:val="none" w:sz="0" w:space="0" w:color="auto"/>
        <w:left w:val="none" w:sz="0" w:space="0" w:color="auto"/>
        <w:bottom w:val="none" w:sz="0" w:space="0" w:color="auto"/>
        <w:right w:val="none" w:sz="0" w:space="0" w:color="auto"/>
      </w:divBdr>
    </w:div>
    <w:div w:id="16213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avia579@gmail.com" TargetMode="External"/><Relationship Id="rId5" Type="http://schemas.openxmlformats.org/officeDocument/2006/relationships/hyperlink" Target="https://www.prayervigils.net/vigil.php?pvId=9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Da Via</dc:creator>
  <cp:keywords/>
  <dc:description/>
  <cp:lastModifiedBy>Pastor Jeff</cp:lastModifiedBy>
  <cp:revision>2</cp:revision>
  <dcterms:created xsi:type="dcterms:W3CDTF">2023-03-14T11:51:00Z</dcterms:created>
  <dcterms:modified xsi:type="dcterms:W3CDTF">2023-03-14T11:51:00Z</dcterms:modified>
</cp:coreProperties>
</file>